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3A8F" w14:textId="77777777" w:rsidR="00C25B10" w:rsidRPr="00C25B10" w:rsidRDefault="00C25B10" w:rsidP="00C25B10">
      <w:pPr>
        <w:rPr>
          <w:b/>
          <w:bCs/>
        </w:rPr>
      </w:pPr>
      <w:r w:rsidRPr="00C25B10">
        <w:rPr>
          <w:b/>
          <w:bCs/>
        </w:rPr>
        <w:t>Sommerferien im Landtag</w:t>
      </w:r>
    </w:p>
    <w:p w14:paraId="1F8833BA" w14:textId="77777777" w:rsidR="00C25B10" w:rsidRPr="00C25B10" w:rsidRDefault="00C25B10" w:rsidP="00C25B10">
      <w:r w:rsidRPr="00C25B10">
        <w:t>Auch Politiker haben Sommerferien?</w:t>
      </w:r>
    </w:p>
    <w:p w14:paraId="47352DC1" w14:textId="77777777" w:rsidR="00C25B10" w:rsidRPr="00C25B10" w:rsidRDefault="00C25B10" w:rsidP="00C25B10">
      <w:r w:rsidRPr="00C25B10">
        <w:t>Ja, tatsächlich.</w:t>
      </w:r>
    </w:p>
    <w:p w14:paraId="5E290E04" w14:textId="77777777" w:rsidR="00C25B10" w:rsidRPr="00C25B10" w:rsidRDefault="00C25B10" w:rsidP="00C25B10">
      <w:r w:rsidRPr="00C25B10">
        <w:t>Aber nicht so, wie ihr es im ersten Moment denken würdet.</w:t>
      </w:r>
    </w:p>
    <w:p w14:paraId="680BA58A" w14:textId="77777777" w:rsidR="00C25B10" w:rsidRPr="00C25B10" w:rsidRDefault="00C25B10" w:rsidP="00C25B10">
      <w:r w:rsidRPr="00C25B10">
        <w:t>Diese Woche tagt der Landtag in Sachsen-Anhalt zum allerletzten Mal.</w:t>
      </w:r>
    </w:p>
    <w:p w14:paraId="21DA832A" w14:textId="77777777" w:rsidR="00C25B10" w:rsidRPr="00C25B10" w:rsidRDefault="00C25B10" w:rsidP="00C25B10">
      <w:r w:rsidRPr="00C25B10">
        <w:t>Und das meine ich wortwörtlich.</w:t>
      </w:r>
    </w:p>
    <w:p w14:paraId="56E6A88A" w14:textId="77777777" w:rsidR="00C25B10" w:rsidRPr="00C25B10" w:rsidRDefault="00C25B10" w:rsidP="00C25B10">
      <w:r w:rsidRPr="00C25B10">
        <w:t>Denn nach der Sommerpause wird es diesen Landtag so nicht mehr geben.</w:t>
      </w:r>
    </w:p>
    <w:p w14:paraId="69DC9E81" w14:textId="77777777" w:rsidR="00C25B10" w:rsidRPr="00C25B10" w:rsidRDefault="00C25B10" w:rsidP="00C25B10">
      <w:r w:rsidRPr="00C25B10">
        <w:t>Bis Mitte August ist erst einmal Sitzungspause.</w:t>
      </w:r>
    </w:p>
    <w:p w14:paraId="4FB9BC0A" w14:textId="77777777" w:rsidR="00C25B10" w:rsidRPr="00C25B10" w:rsidRDefault="00C25B10" w:rsidP="00C25B10">
      <w:r w:rsidRPr="00C25B10">
        <w:t>Danach wird schon ein neuer Landtag gewählt.</w:t>
      </w:r>
    </w:p>
    <w:p w14:paraId="236FAB2B" w14:textId="77777777" w:rsidR="00C25B10" w:rsidRPr="00C25B10" w:rsidRDefault="00C25B10" w:rsidP="00C25B10">
      <w:r w:rsidRPr="00C25B10">
        <w:t>Können die Abgeordneten jetzt einfach die Füße hochlegen?</w:t>
      </w:r>
    </w:p>
    <w:p w14:paraId="0E065ACE" w14:textId="77777777" w:rsidR="00C25B10" w:rsidRPr="00C25B10" w:rsidRDefault="00C25B10" w:rsidP="00C25B10">
      <w:r w:rsidRPr="00C25B10">
        <w:t>Nicht ganz.</w:t>
      </w:r>
    </w:p>
    <w:p w14:paraId="24D63D92" w14:textId="77777777" w:rsidR="00C25B10" w:rsidRPr="00C25B10" w:rsidRDefault="00C25B10" w:rsidP="00C25B10">
      <w:r w:rsidRPr="00C25B10">
        <w:t>Erst einmal wurden diese Woche noch ein paar wichtige Dinge entschieden.</w:t>
      </w:r>
    </w:p>
    <w:p w14:paraId="4A04CE60" w14:textId="77777777" w:rsidR="00C25B10" w:rsidRPr="00C25B10" w:rsidRDefault="00C25B10" w:rsidP="00C25B10">
      <w:r w:rsidRPr="00C25B10">
        <w:t>Und vielleicht fahren danach einige auch für ein paar Tage in den Urlaub.</w:t>
      </w:r>
    </w:p>
    <w:p w14:paraId="356E0587" w14:textId="77777777" w:rsidR="00C25B10" w:rsidRPr="00C25B10" w:rsidRDefault="00C25B10" w:rsidP="00C25B10">
      <w:r w:rsidRPr="00C25B10">
        <w:t>Trotzdem gibt es für sie weiterhin wichtige Aufgaben.</w:t>
      </w:r>
    </w:p>
    <w:p w14:paraId="58D6DEEA" w14:textId="77777777" w:rsidR="00C25B10" w:rsidRPr="00C25B10" w:rsidRDefault="00C25B10" w:rsidP="00C25B10">
      <w:r w:rsidRPr="00C25B10">
        <w:t>Zum Beispiel fahren viele in ihren Wahlkreis und sprechen dort mit den Menschen über die Probleme vor Ort.</w:t>
      </w:r>
    </w:p>
    <w:p w14:paraId="46328CCD" w14:textId="77777777" w:rsidR="00C25B10" w:rsidRPr="00C25B10" w:rsidRDefault="00C25B10" w:rsidP="00C25B10">
      <w:r w:rsidRPr="00C25B10">
        <w:t>Andere nehmen weiterhin Termine wahr, zeigen Präsenz – etwa auf Festen im Wahlkreis – und beantworten Presseanfragen.</w:t>
      </w:r>
    </w:p>
    <w:p w14:paraId="1C506D7D" w14:textId="77777777" w:rsidR="00C25B10" w:rsidRPr="00C25B10" w:rsidRDefault="00C25B10" w:rsidP="00C25B10">
      <w:r w:rsidRPr="00C25B10">
        <w:t>Auch im Landtag selbst wird die Zeit genutzt, um zu renovieren und Reparaturen durchzuführen.</w:t>
      </w:r>
    </w:p>
    <w:p w14:paraId="54852628" w14:textId="77777777" w:rsidR="00C25B10" w:rsidRPr="00C25B10" w:rsidRDefault="00C25B10" w:rsidP="00C25B10">
      <w:r w:rsidRPr="00C25B10">
        <w:t>Das funktioniert natürlich deutlich besser, wenn nicht ständig Abgeordnete durch die Räume laufen.</w:t>
      </w:r>
    </w:p>
    <w:p w14:paraId="1315ACE4" w14:textId="77777777" w:rsidR="00C25B10" w:rsidRPr="00C25B10" w:rsidRDefault="00C25B10" w:rsidP="00C25B10">
      <w:r w:rsidRPr="00C25B10">
        <w:t>Also:</w:t>
      </w:r>
    </w:p>
    <w:p w14:paraId="419670EF" w14:textId="77777777" w:rsidR="00C25B10" w:rsidRPr="00C25B10" w:rsidRDefault="00C25B10" w:rsidP="00C25B10">
      <w:r w:rsidRPr="00C25B10">
        <w:t>Sommerpause – ja.</w:t>
      </w:r>
    </w:p>
    <w:p w14:paraId="43774CF4" w14:textId="77777777" w:rsidR="00C25B10" w:rsidRPr="00C25B10" w:rsidRDefault="00C25B10" w:rsidP="00C25B10">
      <w:r w:rsidRPr="00C25B10">
        <w:t>Die Füße hochlegen – eher nicht.</w:t>
      </w:r>
    </w:p>
    <w:p w14:paraId="52CFF518" w14:textId="77777777" w:rsidR="00C25B10" w:rsidRPr="00C25B10" w:rsidRDefault="00C25B10" w:rsidP="00C25B10">
      <w:r w:rsidRPr="00C25B10">
        <w:t>Es wird in dieser Zeit einfach etwas anderes gearbeitet.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6121D"/>
    <w:rsid w:val="00090012"/>
    <w:rsid w:val="000C0D60"/>
    <w:rsid w:val="000C33CE"/>
    <w:rsid w:val="000F3309"/>
    <w:rsid w:val="00273237"/>
    <w:rsid w:val="00383F31"/>
    <w:rsid w:val="00393EC9"/>
    <w:rsid w:val="00425E25"/>
    <w:rsid w:val="0043030B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25203"/>
    <w:rsid w:val="00A27E3B"/>
    <w:rsid w:val="00AA614E"/>
    <w:rsid w:val="00AC558A"/>
    <w:rsid w:val="00AE2B61"/>
    <w:rsid w:val="00B26CC4"/>
    <w:rsid w:val="00B54E53"/>
    <w:rsid w:val="00B6308D"/>
    <w:rsid w:val="00C25B10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1038</Characters>
  <Application>Microsoft Office Word</Application>
  <DocSecurity>0</DocSecurity>
  <Lines>8</Lines>
  <Paragraphs>2</Paragraphs>
  <ScaleCrop>false</ScaleCrop>
  <Company>..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2026-07-06T14:08:00Z</dcterms:created>
  <dcterms:modified xsi:type="dcterms:W3CDTF">2026-07-06T14:08:00Z</dcterms:modified>
</cp:coreProperties>
</file>